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9ABED" w14:textId="2E9E86BB" w:rsidR="0062421B" w:rsidRDefault="00F52EEA">
      <w:pPr>
        <w:pStyle w:val="20"/>
        <w:shd w:val="clear" w:color="auto" w:fill="auto"/>
        <w:spacing w:after="0"/>
      </w:pPr>
      <w:bookmarkStart w:id="0" w:name="_GoBack"/>
      <w:bookmarkEnd w:id="0"/>
      <w:r>
        <w:t>0</w:t>
      </w:r>
      <w:r w:rsidR="009F690E">
        <w:t>5</w:t>
      </w:r>
      <w:r w:rsidR="00117A2B">
        <w:t>.</w:t>
      </w:r>
      <w:r w:rsidR="001703FF">
        <w:t>0</w:t>
      </w:r>
      <w:r w:rsidR="009F690E">
        <w:t>5</w:t>
      </w:r>
      <w:r w:rsidR="00117A2B">
        <w:t>.202</w:t>
      </w:r>
      <w:r w:rsidR="001703FF">
        <w:t>6</w:t>
      </w:r>
      <w:r w:rsidR="00117A2B">
        <w:t xml:space="preserve"> г. №</w:t>
      </w:r>
      <w:r w:rsidR="001703FF">
        <w:t xml:space="preserve"> </w:t>
      </w:r>
      <w:r w:rsidR="009F690E">
        <w:t>16</w:t>
      </w:r>
      <w:r w:rsidR="00117A2B">
        <w:t>-п</w:t>
      </w:r>
    </w:p>
    <w:p w14:paraId="0D883570" w14:textId="77777777" w:rsidR="0092246F" w:rsidRDefault="00117A2B" w:rsidP="0092246F">
      <w:pPr>
        <w:pStyle w:val="20"/>
        <w:shd w:val="clear" w:color="auto" w:fill="auto"/>
        <w:spacing w:after="0" w:line="276" w:lineRule="auto"/>
      </w:pPr>
      <w:r>
        <w:t>РОССИЙСКАЯ ФЕДЕРАЦИЯ</w:t>
      </w:r>
      <w:r>
        <w:br/>
        <w:t>ИРКУТСКАЯ ОБЛАСТЬ</w:t>
      </w:r>
      <w:r>
        <w:br/>
        <w:t>АЛАРСКИЙ МУНИЦИПАЛЬНЫЙ РАЙОН</w:t>
      </w:r>
      <w:r>
        <w:br/>
        <w:t>МУНИЦИПАЛЬНОЕ ОБРАЗОВАНИЕ «НЫГДА»</w:t>
      </w:r>
      <w:r>
        <w:br/>
        <w:t>АДМИНИСТРАЦИЯ</w:t>
      </w:r>
    </w:p>
    <w:p w14:paraId="5E21689E" w14:textId="3D76C27C" w:rsidR="0092246F" w:rsidRDefault="0092246F" w:rsidP="0092246F">
      <w:pPr>
        <w:pStyle w:val="20"/>
        <w:shd w:val="clear" w:color="auto" w:fill="auto"/>
        <w:spacing w:after="0" w:line="276" w:lineRule="auto"/>
      </w:pPr>
      <w:r>
        <w:t>ПОСТАНОВЛЕНИЕ</w:t>
      </w:r>
    </w:p>
    <w:p w14:paraId="481C7B3F" w14:textId="77777777" w:rsidR="0092246F" w:rsidRDefault="0092246F" w:rsidP="0092246F">
      <w:pPr>
        <w:pStyle w:val="20"/>
        <w:shd w:val="clear" w:color="auto" w:fill="auto"/>
        <w:spacing w:after="0" w:line="276" w:lineRule="auto"/>
      </w:pPr>
    </w:p>
    <w:p w14:paraId="755C5A70" w14:textId="5952B7A2" w:rsidR="0062421B" w:rsidRDefault="00CA61DE">
      <w:pPr>
        <w:pStyle w:val="20"/>
        <w:shd w:val="clear" w:color="auto" w:fill="auto"/>
      </w:pPr>
      <w:r>
        <w:t xml:space="preserve">О </w:t>
      </w:r>
      <w:r w:rsidR="00117A2B">
        <w:t>ПРИСВО</w:t>
      </w:r>
      <w:r>
        <w:t>ЕНИИ</w:t>
      </w:r>
      <w:r w:rsidR="00117A2B">
        <w:t xml:space="preserve"> АДРЕС</w:t>
      </w:r>
      <w:r w:rsidR="007137F2">
        <w:t>А</w:t>
      </w:r>
      <w:r w:rsidR="00117A2B">
        <w:t xml:space="preserve"> ОБЪЕКТ</w:t>
      </w:r>
      <w:r w:rsidR="009F690E">
        <w:t>У</w:t>
      </w:r>
      <w:r w:rsidR="00117A2B">
        <w:t xml:space="preserve"> АДРЕСАЦИИ</w:t>
      </w:r>
    </w:p>
    <w:p w14:paraId="73066322" w14:textId="77777777" w:rsidR="0062421B" w:rsidRDefault="00117A2B">
      <w:pPr>
        <w:pStyle w:val="1"/>
        <w:shd w:val="clear" w:color="auto" w:fill="auto"/>
        <w:ind w:firstLine="760"/>
        <w:jc w:val="both"/>
      </w:pPr>
      <w: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 образования «Ныгда»,</w:t>
      </w:r>
    </w:p>
    <w:p w14:paraId="5C2EF031" w14:textId="77777777" w:rsidR="002E1212" w:rsidRDefault="002E1212" w:rsidP="002E1212">
      <w:pPr>
        <w:pStyle w:val="20"/>
        <w:shd w:val="clear" w:color="auto" w:fill="auto"/>
      </w:pPr>
    </w:p>
    <w:p w14:paraId="70BBF523" w14:textId="75B82F48" w:rsidR="002E1212" w:rsidRDefault="002E1212" w:rsidP="002E1212">
      <w:pPr>
        <w:pStyle w:val="20"/>
        <w:shd w:val="clear" w:color="auto" w:fill="auto"/>
      </w:pPr>
      <w:r>
        <w:t>ПОСТАНОВЛЯЕТ:</w:t>
      </w:r>
    </w:p>
    <w:p w14:paraId="0CBC94DC" w14:textId="20BC6171" w:rsidR="002E1212" w:rsidRPr="00644599" w:rsidRDefault="002E1212" w:rsidP="002E1212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 xml:space="preserve">Присвоить адрес объекту адресации по адресу: </w:t>
      </w:r>
      <w:r w:rsidRPr="00644599">
        <w:rPr>
          <w:color w:val="auto"/>
        </w:rPr>
        <w:t xml:space="preserve">Российская Федерация, Иркутская область, муниципальный район Аларский, сельское поселение Ныгда, деревня Ныгда, улица Назарова, </w:t>
      </w:r>
      <w:r>
        <w:rPr>
          <w:color w:val="auto"/>
        </w:rPr>
        <w:t>земельный участок</w:t>
      </w:r>
      <w:r w:rsidRPr="00644599">
        <w:rPr>
          <w:color w:val="auto"/>
        </w:rPr>
        <w:t xml:space="preserve"> 1</w:t>
      </w:r>
      <w:r w:rsidR="00294020">
        <w:rPr>
          <w:color w:val="auto"/>
        </w:rPr>
        <w:t>,</w:t>
      </w:r>
      <w:r>
        <w:rPr>
          <w:color w:val="auto"/>
        </w:rPr>
        <w:t xml:space="preserve"> кадастровый номер </w:t>
      </w:r>
      <w:r w:rsidRPr="002E1212">
        <w:rPr>
          <w:color w:val="auto"/>
        </w:rPr>
        <w:t>85:01:150101:1089</w:t>
      </w:r>
      <w:r>
        <w:rPr>
          <w:color w:val="auto"/>
        </w:rPr>
        <w:t>;</w:t>
      </w:r>
    </w:p>
    <w:p w14:paraId="39A77A43" w14:textId="77777777" w:rsidR="002E1212" w:rsidRDefault="002E1212" w:rsidP="002E1212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Разместить в Государственном адресном реестре сведения об адресе к настоящему решению;</w:t>
      </w:r>
    </w:p>
    <w:p w14:paraId="690A3AF9" w14:textId="77777777" w:rsidR="002E1212" w:rsidRDefault="002E1212" w:rsidP="002E1212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14:paraId="48854C1B" w14:textId="77777777" w:rsidR="002E1212" w:rsidRDefault="002E1212" w:rsidP="002E1212">
      <w:pPr>
        <w:pStyle w:val="1"/>
        <w:numPr>
          <w:ilvl w:val="0"/>
          <w:numId w:val="1"/>
        </w:numPr>
        <w:shd w:val="clear" w:color="auto" w:fill="auto"/>
        <w:tabs>
          <w:tab w:val="left" w:pos="1058"/>
        </w:tabs>
        <w:spacing w:after="540"/>
        <w:ind w:firstLine="720"/>
      </w:pPr>
      <w:r>
        <w:t>Контроль за выполнением данного постановления оставляю за собой.</w:t>
      </w:r>
    </w:p>
    <w:p w14:paraId="5D41449C" w14:textId="77777777" w:rsidR="002E1212" w:rsidRDefault="002E1212">
      <w:pPr>
        <w:pStyle w:val="1"/>
        <w:shd w:val="clear" w:color="auto" w:fill="auto"/>
        <w:spacing w:after="0"/>
        <w:ind w:firstLine="720"/>
      </w:pPr>
    </w:p>
    <w:p w14:paraId="627DB4BA" w14:textId="172E10A5" w:rsidR="0062421B" w:rsidRDefault="00CD22CB">
      <w:pPr>
        <w:pStyle w:val="1"/>
        <w:shd w:val="clear" w:color="auto" w:fill="auto"/>
        <w:spacing w:after="0"/>
        <w:ind w:firstLine="720"/>
      </w:pPr>
      <w:r>
        <w:t>Г</w:t>
      </w:r>
      <w:r w:rsidR="003924EA">
        <w:t>лав</w:t>
      </w:r>
      <w:r>
        <w:t>а</w:t>
      </w:r>
      <w:r w:rsidR="00117A2B">
        <w:t xml:space="preserve"> муниципального образования</w:t>
      </w:r>
    </w:p>
    <w:p w14:paraId="0B8B40C7" w14:textId="568D16C1" w:rsidR="0062421B" w:rsidRDefault="00CD22CB">
      <w:pPr>
        <w:pStyle w:val="1"/>
        <w:shd w:val="clear" w:color="auto" w:fill="auto"/>
        <w:ind w:firstLine="720"/>
        <w:sectPr w:rsidR="0062421B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  <w:proofErr w:type="spellStart"/>
      <w:r>
        <w:t>И.Т.Са</w:t>
      </w:r>
      <w:r w:rsidR="00D63DCC">
        <w:t>ганова</w:t>
      </w:r>
      <w:proofErr w:type="spellEnd"/>
    </w:p>
    <w:p w14:paraId="459FA842" w14:textId="77777777" w:rsidR="009800B8" w:rsidRDefault="009800B8"/>
    <w:sectPr w:rsidR="009800B8" w:rsidSect="00D63DCC">
      <w:pgSz w:w="16840" w:h="11900" w:orient="landscape"/>
      <w:pgMar w:top="1134" w:right="1021" w:bottom="1066" w:left="1021" w:header="1264" w:footer="63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B4D5EC" w14:textId="77777777" w:rsidR="00B64C87" w:rsidRDefault="00B64C87">
      <w:r>
        <w:separator/>
      </w:r>
    </w:p>
  </w:endnote>
  <w:endnote w:type="continuationSeparator" w:id="0">
    <w:p w14:paraId="132104A9" w14:textId="77777777" w:rsidR="00B64C87" w:rsidRDefault="00B6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B39A8" w14:textId="77777777" w:rsidR="00B64C87" w:rsidRDefault="00B64C87"/>
  </w:footnote>
  <w:footnote w:type="continuationSeparator" w:id="0">
    <w:p w14:paraId="33662EAD" w14:textId="77777777" w:rsidR="00B64C87" w:rsidRDefault="00B64C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2421B"/>
    <w:rsid w:val="000244AA"/>
    <w:rsid w:val="000253C8"/>
    <w:rsid w:val="00026CEE"/>
    <w:rsid w:val="00043692"/>
    <w:rsid w:val="000824DE"/>
    <w:rsid w:val="00117A2B"/>
    <w:rsid w:val="00124A82"/>
    <w:rsid w:val="0014367F"/>
    <w:rsid w:val="001703FF"/>
    <w:rsid w:val="001917BD"/>
    <w:rsid w:val="001A5503"/>
    <w:rsid w:val="001C16A5"/>
    <w:rsid w:val="001D0434"/>
    <w:rsid w:val="002329D2"/>
    <w:rsid w:val="00294020"/>
    <w:rsid w:val="002953F4"/>
    <w:rsid w:val="002B0174"/>
    <w:rsid w:val="002B1FA4"/>
    <w:rsid w:val="002D010F"/>
    <w:rsid w:val="002E1212"/>
    <w:rsid w:val="00316B9F"/>
    <w:rsid w:val="003264E5"/>
    <w:rsid w:val="003924EA"/>
    <w:rsid w:val="003A2003"/>
    <w:rsid w:val="003E2884"/>
    <w:rsid w:val="004263EF"/>
    <w:rsid w:val="004265DD"/>
    <w:rsid w:val="0042732D"/>
    <w:rsid w:val="004410A9"/>
    <w:rsid w:val="00490F44"/>
    <w:rsid w:val="004C561B"/>
    <w:rsid w:val="004F0B48"/>
    <w:rsid w:val="0053496C"/>
    <w:rsid w:val="005362DE"/>
    <w:rsid w:val="00565533"/>
    <w:rsid w:val="00573E1E"/>
    <w:rsid w:val="0062421B"/>
    <w:rsid w:val="00641712"/>
    <w:rsid w:val="006730EA"/>
    <w:rsid w:val="006A3052"/>
    <w:rsid w:val="006D112D"/>
    <w:rsid w:val="007133AA"/>
    <w:rsid w:val="007137F2"/>
    <w:rsid w:val="00734850"/>
    <w:rsid w:val="00780279"/>
    <w:rsid w:val="0082158E"/>
    <w:rsid w:val="00843242"/>
    <w:rsid w:val="00881470"/>
    <w:rsid w:val="008B7154"/>
    <w:rsid w:val="0092246F"/>
    <w:rsid w:val="009547C3"/>
    <w:rsid w:val="00971FBA"/>
    <w:rsid w:val="009800B8"/>
    <w:rsid w:val="009A70B7"/>
    <w:rsid w:val="009F3739"/>
    <w:rsid w:val="009F690E"/>
    <w:rsid w:val="00A02549"/>
    <w:rsid w:val="00A45416"/>
    <w:rsid w:val="00A747CF"/>
    <w:rsid w:val="00AB1D69"/>
    <w:rsid w:val="00AB3C3D"/>
    <w:rsid w:val="00B46101"/>
    <w:rsid w:val="00B64C87"/>
    <w:rsid w:val="00B725BE"/>
    <w:rsid w:val="00BA0F39"/>
    <w:rsid w:val="00BB0A49"/>
    <w:rsid w:val="00BB2334"/>
    <w:rsid w:val="00BE38D4"/>
    <w:rsid w:val="00C047C5"/>
    <w:rsid w:val="00C404A5"/>
    <w:rsid w:val="00C65435"/>
    <w:rsid w:val="00CA61DE"/>
    <w:rsid w:val="00CB7ECE"/>
    <w:rsid w:val="00CD22CB"/>
    <w:rsid w:val="00D2667E"/>
    <w:rsid w:val="00D62EA9"/>
    <w:rsid w:val="00D63DCC"/>
    <w:rsid w:val="00DA6E8F"/>
    <w:rsid w:val="00DC68DA"/>
    <w:rsid w:val="00DD4297"/>
    <w:rsid w:val="00DE2952"/>
    <w:rsid w:val="00E344D0"/>
    <w:rsid w:val="00E7049E"/>
    <w:rsid w:val="00E726F5"/>
    <w:rsid w:val="00E73472"/>
    <w:rsid w:val="00EB1E6B"/>
    <w:rsid w:val="00F52EEA"/>
    <w:rsid w:val="00F54AEB"/>
    <w:rsid w:val="00F95737"/>
    <w:rsid w:val="00F96308"/>
    <w:rsid w:val="00F9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81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Андрей</dc:creator>
  <cp:lastModifiedBy>Андрей</cp:lastModifiedBy>
  <cp:revision>2</cp:revision>
  <cp:lastPrinted>2026-02-06T10:08:00Z</cp:lastPrinted>
  <dcterms:created xsi:type="dcterms:W3CDTF">2026-05-12T04:32:00Z</dcterms:created>
  <dcterms:modified xsi:type="dcterms:W3CDTF">2026-05-12T04:32:00Z</dcterms:modified>
</cp:coreProperties>
</file>